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70" w:rsidRDefault="00A52370" w:rsidP="00132DE7">
      <w:pPr>
        <w:tabs>
          <w:tab w:val="center" w:pos="6480"/>
          <w:tab w:val="right" w:pos="12960"/>
        </w:tabs>
        <w:spacing w:line="360" w:lineRule="auto"/>
      </w:pPr>
      <w:bookmarkStart w:id="0" w:name="_GoBack"/>
      <w:bookmarkEnd w:id="0"/>
      <w:proofErr w:type="spellStart"/>
      <w:r>
        <w:t>Name___</w:t>
      </w:r>
      <w:r w:rsidR="00132DE7" w:rsidRPr="00132DE7">
        <w:rPr>
          <w:u w:val="single"/>
        </w:rPr>
        <w:t>Example</w:t>
      </w:r>
      <w:proofErr w:type="spellEnd"/>
      <w:r w:rsidR="00132DE7" w:rsidRPr="00132DE7">
        <w:rPr>
          <w:u w:val="single"/>
        </w:rPr>
        <w:t xml:space="preserve"> work</w:t>
      </w:r>
      <w:r>
        <w:t>_____________</w:t>
      </w:r>
      <w:r>
        <w:tab/>
        <w:t>Date_____________</w:t>
      </w:r>
      <w:r>
        <w:tab/>
        <w:t>ED 607</w:t>
      </w:r>
    </w:p>
    <w:p w:rsidR="00A52370" w:rsidRPr="00282F31" w:rsidRDefault="00A52370" w:rsidP="00A52370">
      <w:pPr>
        <w:jc w:val="center"/>
        <w:rPr>
          <w:b/>
        </w:rPr>
      </w:pPr>
      <w:r w:rsidRPr="00282F31">
        <w:rPr>
          <w:b/>
        </w:rPr>
        <w:t>Classification of Language Functions and Forms</w:t>
      </w:r>
    </w:p>
    <w:p w:rsidR="00A52370" w:rsidRDefault="00A52370" w:rsidP="00A523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4410"/>
        <w:gridCol w:w="4410"/>
      </w:tblGrid>
      <w:tr w:rsidR="00A52370" w:rsidRPr="006B6EAC" w:rsidTr="00F05C94">
        <w:trPr>
          <w:trHeight w:val="620"/>
        </w:trPr>
        <w:tc>
          <w:tcPr>
            <w:tcW w:w="13158" w:type="dxa"/>
            <w:gridSpan w:val="3"/>
            <w:vAlign w:val="center"/>
          </w:tcPr>
          <w:p w:rsidR="00A52370" w:rsidRDefault="00AC5D29" w:rsidP="00F05C94">
            <w:pPr>
              <w:tabs>
                <w:tab w:val="left" w:pos="2895"/>
                <w:tab w:val="left" w:pos="7920"/>
              </w:tabs>
              <w:spacing w:before="120"/>
              <w:rPr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margin-left:466.8pt;margin-top:9.55pt;width:124.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" stroked="f">
                  <v:textbox style="mso-fit-shape-to-text:t">
                    <w:txbxContent>
                      <w:p w:rsidR="00A52370" w:rsidRPr="006E701A" w:rsidRDefault="00A52370" w:rsidP="00A5237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Evaluating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220.1pt;margin-top:9.4pt;width:120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" stroked="f">
                  <v:textbox style="mso-fit-shape-to-text:t">
                    <w:txbxContent>
                      <w:p w:rsidR="00A52370" w:rsidRPr="006E701A" w:rsidRDefault="00A52370" w:rsidP="00A52370">
                        <w:pPr>
                          <w:rPr>
                            <w:b/>
                          </w:rPr>
                        </w:pPr>
                        <w:r w:rsidRPr="006E701A">
                          <w:rPr>
                            <w:b/>
                          </w:rPr>
                          <w:t>Natural Disasters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47.4pt;margin-top:9.1pt;width:75.75pt;height:1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" stroked="f">
                  <v:textbox style="mso-fit-shape-to-text:t">
                    <w:txbxContent>
                      <w:p w:rsidR="00A52370" w:rsidRPr="006E701A" w:rsidRDefault="00A52370" w:rsidP="00A52370">
                        <w:pPr>
                          <w:rPr>
                            <w:b/>
                          </w:rPr>
                        </w:pPr>
                        <w:r w:rsidRPr="006E701A">
                          <w:rPr>
                            <w:b/>
                          </w:rPr>
                          <w:t>5</w:t>
                        </w:r>
                        <w:r w:rsidRPr="006E701A">
                          <w:rPr>
                            <w:b/>
                            <w:vertAlign w:val="superscript"/>
                          </w:rPr>
                          <w:t>th</w:t>
                        </w:r>
                        <w:r w:rsidRPr="006E701A">
                          <w:rPr>
                            <w:b/>
                          </w:rPr>
                          <w:t xml:space="preserve"> grade</w:t>
                        </w:r>
                      </w:p>
                    </w:txbxContent>
                  </v:textbox>
                </v:shape>
              </w:pict>
            </w:r>
            <w:r w:rsidR="00A52370" w:rsidRPr="006B6EAC">
              <w:rPr>
                <w:szCs w:val="24"/>
              </w:rPr>
              <w:t xml:space="preserve">Grade </w:t>
            </w:r>
            <w:r w:rsidR="00A52370">
              <w:rPr>
                <w:szCs w:val="24"/>
              </w:rPr>
              <w:tab/>
              <w:t xml:space="preserve">Theme of the </w:t>
            </w:r>
            <w:r w:rsidR="00A52370">
              <w:rPr>
                <w:szCs w:val="24"/>
              </w:rPr>
              <w:tab/>
              <w:t xml:space="preserve">Language </w:t>
            </w:r>
          </w:p>
          <w:p w:rsidR="00A52370" w:rsidRPr="006B6EAC" w:rsidRDefault="00A52370" w:rsidP="00F05C94">
            <w:pPr>
              <w:tabs>
                <w:tab w:val="left" w:pos="2895"/>
                <w:tab w:val="left" w:pos="7920"/>
              </w:tabs>
              <w:spacing w:after="120"/>
              <w:rPr>
                <w:szCs w:val="24"/>
              </w:rPr>
            </w:pPr>
            <w:r w:rsidRPr="006B6EAC">
              <w:rPr>
                <w:szCs w:val="24"/>
              </w:rPr>
              <w:t>level:</w:t>
            </w:r>
            <w:r>
              <w:rPr>
                <w:szCs w:val="24"/>
              </w:rPr>
              <w:tab/>
              <w:t>literacy unit</w:t>
            </w:r>
            <w:r w:rsidRPr="006B6EAC">
              <w:rPr>
                <w:szCs w:val="24"/>
              </w:rPr>
              <w:t>:</w:t>
            </w:r>
            <w:r>
              <w:rPr>
                <w:szCs w:val="24"/>
              </w:rPr>
              <w:tab/>
              <w:t>Function:</w:t>
            </w:r>
          </w:p>
        </w:tc>
      </w:tr>
      <w:tr w:rsidR="00A52370" w:rsidRPr="006B6EAC" w:rsidTr="00F05C94">
        <w:tc>
          <w:tcPr>
            <w:tcW w:w="13158" w:type="dxa"/>
            <w:gridSpan w:val="3"/>
            <w:shd w:val="clear" w:color="auto" w:fill="BFBFBF" w:themeFill="background1" w:themeFillShade="BF"/>
            <w:vAlign w:val="center"/>
          </w:tcPr>
          <w:p w:rsidR="00A52370" w:rsidRPr="006B6EAC" w:rsidRDefault="00A52370" w:rsidP="00F05C94">
            <w:pPr>
              <w:spacing w:before="60" w:after="60"/>
              <w:jc w:val="center"/>
              <w:rPr>
                <w:szCs w:val="24"/>
              </w:rPr>
            </w:pPr>
            <w:r w:rsidRPr="006B6EAC">
              <w:rPr>
                <w:szCs w:val="24"/>
              </w:rPr>
              <w:t xml:space="preserve">Examples of </w:t>
            </w:r>
            <w:r>
              <w:rPr>
                <w:szCs w:val="24"/>
              </w:rPr>
              <w:t xml:space="preserve">target Form from teaching materials or from a sample of student writing that can be given to a language learner. </w:t>
            </w:r>
          </w:p>
        </w:tc>
      </w:tr>
      <w:tr w:rsidR="00A52370" w:rsidRPr="006B6EAC" w:rsidTr="00F05C94">
        <w:trPr>
          <w:trHeight w:val="3036"/>
        </w:trPr>
        <w:tc>
          <w:tcPr>
            <w:tcW w:w="4338" w:type="dxa"/>
          </w:tcPr>
          <w:p w:rsidR="00A52370" w:rsidRPr="006B6EAC" w:rsidRDefault="00A52370" w:rsidP="00F05C94">
            <w:pPr>
              <w:jc w:val="center"/>
              <w:rPr>
                <w:szCs w:val="24"/>
              </w:rPr>
            </w:pPr>
            <w:r w:rsidRPr="006B6EAC">
              <w:rPr>
                <w:szCs w:val="24"/>
              </w:rPr>
              <w:t>Beginning</w:t>
            </w:r>
          </w:p>
          <w:p w:rsidR="00A52370" w:rsidRDefault="00A52370" w:rsidP="00F05C94">
            <w:pPr>
              <w:rPr>
                <w:szCs w:val="24"/>
              </w:rPr>
            </w:pPr>
            <w:r w:rsidRPr="005B208C">
              <w:rPr>
                <w:b/>
                <w:szCs w:val="24"/>
              </w:rPr>
              <w:t>Form:</w:t>
            </w:r>
            <w:r>
              <w:rPr>
                <w:szCs w:val="24"/>
              </w:rPr>
              <w:t xml:space="preserve"> </w:t>
            </w:r>
          </w:p>
          <w:p w:rsidR="00A52370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>simple sentence with noun specification</w:t>
            </w:r>
          </w:p>
          <w:p w:rsidR="00A52370" w:rsidRDefault="00A52370" w:rsidP="00F05C94">
            <w:pPr>
              <w:rPr>
                <w:szCs w:val="24"/>
              </w:rPr>
            </w:pPr>
          </w:p>
          <w:p w:rsidR="00A52370" w:rsidRDefault="00A52370" w:rsidP="00F05C94">
            <w:pPr>
              <w:rPr>
                <w:szCs w:val="24"/>
              </w:rPr>
            </w:pPr>
          </w:p>
          <w:p w:rsidR="00A52370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>(noun) (linking verb) (adjective) (noun)</w:t>
            </w:r>
          </w:p>
          <w:p w:rsidR="00A52370" w:rsidRDefault="00A52370" w:rsidP="00F05C94">
            <w:pPr>
              <w:rPr>
                <w:szCs w:val="24"/>
              </w:rPr>
            </w:pPr>
          </w:p>
          <w:p w:rsidR="00A52370" w:rsidRDefault="00A52370" w:rsidP="00F05C94">
            <w:pPr>
              <w:rPr>
                <w:szCs w:val="24"/>
              </w:rPr>
            </w:pPr>
          </w:p>
          <w:p w:rsidR="00132DE7" w:rsidRDefault="00132DE7" w:rsidP="00F05C94">
            <w:pPr>
              <w:rPr>
                <w:szCs w:val="24"/>
              </w:rPr>
            </w:pPr>
          </w:p>
          <w:p w:rsidR="00132DE7" w:rsidRDefault="00132DE7" w:rsidP="00F05C94">
            <w:pPr>
              <w:rPr>
                <w:szCs w:val="24"/>
              </w:rPr>
            </w:pPr>
          </w:p>
          <w:p w:rsidR="00A52370" w:rsidRPr="005B208C" w:rsidRDefault="00A52370" w:rsidP="00F05C94">
            <w:pPr>
              <w:rPr>
                <w:b/>
                <w:szCs w:val="24"/>
              </w:rPr>
            </w:pPr>
            <w:r w:rsidRPr="005B208C">
              <w:rPr>
                <w:b/>
                <w:szCs w:val="24"/>
              </w:rPr>
              <w:t>Examples:</w:t>
            </w:r>
          </w:p>
          <w:p w:rsidR="00A52370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>A tsunami has a large wave.</w:t>
            </w:r>
          </w:p>
          <w:p w:rsidR="00A52370" w:rsidRDefault="00A52370" w:rsidP="00F05C94">
            <w:pPr>
              <w:rPr>
                <w:szCs w:val="24"/>
              </w:rPr>
            </w:pPr>
          </w:p>
          <w:p w:rsidR="00A52370" w:rsidRDefault="00A52370" w:rsidP="00F05C94">
            <w:pPr>
              <w:rPr>
                <w:szCs w:val="24"/>
              </w:rPr>
            </w:pPr>
          </w:p>
          <w:p w:rsidR="00A52370" w:rsidRPr="006B6EAC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>Tsunamis can be dangerous.</w:t>
            </w:r>
          </w:p>
          <w:p w:rsidR="00A52370" w:rsidRDefault="00A52370" w:rsidP="00F05C94">
            <w:pPr>
              <w:rPr>
                <w:szCs w:val="24"/>
              </w:rPr>
            </w:pPr>
          </w:p>
          <w:p w:rsidR="00132DE7" w:rsidRDefault="00132DE7" w:rsidP="00F05C94">
            <w:pPr>
              <w:rPr>
                <w:szCs w:val="24"/>
              </w:rPr>
            </w:pPr>
          </w:p>
          <w:p w:rsidR="00132DE7" w:rsidRDefault="00132DE7" w:rsidP="00F05C94">
            <w:pPr>
              <w:rPr>
                <w:szCs w:val="24"/>
              </w:rPr>
            </w:pPr>
          </w:p>
          <w:p w:rsidR="00A52370" w:rsidRPr="006B6EAC" w:rsidRDefault="00A52370" w:rsidP="00F05C94">
            <w:pPr>
              <w:rPr>
                <w:szCs w:val="24"/>
              </w:rPr>
            </w:pPr>
          </w:p>
          <w:p w:rsidR="00A52370" w:rsidRPr="005B208C" w:rsidRDefault="00A52370" w:rsidP="00F05C9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</w:t>
            </w:r>
            <w:r w:rsidRPr="005B208C">
              <w:rPr>
                <w:b/>
                <w:szCs w:val="24"/>
              </w:rPr>
              <w:t>ample sentence frame:</w:t>
            </w:r>
          </w:p>
          <w:p w:rsidR="00A52370" w:rsidRDefault="00A52370" w:rsidP="00F05C94">
            <w:pPr>
              <w:rPr>
                <w:szCs w:val="24"/>
              </w:rPr>
            </w:pPr>
          </w:p>
          <w:p w:rsidR="00A52370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>A _________ has ________ __________.</w:t>
            </w:r>
          </w:p>
          <w:p w:rsidR="00A52370" w:rsidRDefault="00A52370" w:rsidP="00F05C94">
            <w:pPr>
              <w:rPr>
                <w:szCs w:val="24"/>
              </w:rPr>
            </w:pPr>
          </w:p>
          <w:p w:rsidR="00A52370" w:rsidRDefault="00A52370" w:rsidP="00F05C94">
            <w:pPr>
              <w:rPr>
                <w:szCs w:val="24"/>
              </w:rPr>
            </w:pPr>
          </w:p>
          <w:p w:rsidR="00A52370" w:rsidRDefault="00A52370" w:rsidP="00F05C94">
            <w:pPr>
              <w:rPr>
                <w:szCs w:val="24"/>
              </w:rPr>
            </w:pPr>
          </w:p>
          <w:p w:rsidR="00A52370" w:rsidRPr="006B6EAC" w:rsidRDefault="00A52370" w:rsidP="00F05C94">
            <w:pPr>
              <w:rPr>
                <w:szCs w:val="24"/>
              </w:rPr>
            </w:pPr>
          </w:p>
        </w:tc>
        <w:tc>
          <w:tcPr>
            <w:tcW w:w="4410" w:type="dxa"/>
          </w:tcPr>
          <w:p w:rsidR="00A52370" w:rsidRDefault="00A52370" w:rsidP="00F05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Intermediate</w:t>
            </w:r>
          </w:p>
          <w:p w:rsidR="00A52370" w:rsidRDefault="00A52370" w:rsidP="00F05C94">
            <w:pPr>
              <w:rPr>
                <w:szCs w:val="24"/>
              </w:rPr>
            </w:pPr>
            <w:r w:rsidRPr="005B208C">
              <w:rPr>
                <w:b/>
                <w:szCs w:val="24"/>
              </w:rPr>
              <w:t>Form:</w:t>
            </w:r>
            <w:r>
              <w:rPr>
                <w:szCs w:val="24"/>
              </w:rPr>
              <w:t xml:space="preserve"> </w:t>
            </w:r>
          </w:p>
          <w:p w:rsidR="00A52370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>simple sentence with conjunctions within a noun phrase</w:t>
            </w:r>
          </w:p>
          <w:p w:rsidR="00A52370" w:rsidRDefault="00A52370" w:rsidP="00F05C94">
            <w:pPr>
              <w:rPr>
                <w:szCs w:val="24"/>
              </w:rPr>
            </w:pPr>
          </w:p>
          <w:p w:rsidR="00A52370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>(noun) (conjunction) (noun) before or after a linking verb</w:t>
            </w:r>
          </w:p>
          <w:p w:rsidR="00A52370" w:rsidRDefault="00A52370" w:rsidP="00F05C94">
            <w:pPr>
              <w:rPr>
                <w:szCs w:val="24"/>
              </w:rPr>
            </w:pPr>
          </w:p>
          <w:p w:rsidR="00132DE7" w:rsidRDefault="00132DE7" w:rsidP="00F05C94">
            <w:pPr>
              <w:rPr>
                <w:szCs w:val="24"/>
              </w:rPr>
            </w:pPr>
          </w:p>
          <w:p w:rsidR="00132DE7" w:rsidRDefault="00132DE7" w:rsidP="00F05C94">
            <w:pPr>
              <w:rPr>
                <w:szCs w:val="24"/>
              </w:rPr>
            </w:pPr>
          </w:p>
          <w:p w:rsidR="00A52370" w:rsidRPr="005B208C" w:rsidRDefault="00A52370" w:rsidP="00F05C94">
            <w:pPr>
              <w:rPr>
                <w:b/>
                <w:szCs w:val="24"/>
              </w:rPr>
            </w:pPr>
            <w:r w:rsidRPr="005B208C">
              <w:rPr>
                <w:b/>
                <w:szCs w:val="24"/>
              </w:rPr>
              <w:t>Examples:</w:t>
            </w:r>
          </w:p>
          <w:p w:rsidR="00A52370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 xml:space="preserve">Both tornadoes and hurricanes have strong winds. </w:t>
            </w:r>
          </w:p>
          <w:p w:rsidR="00A52370" w:rsidRDefault="00A52370" w:rsidP="00F05C94">
            <w:pPr>
              <w:rPr>
                <w:szCs w:val="24"/>
              </w:rPr>
            </w:pPr>
          </w:p>
          <w:p w:rsidR="00A52370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>A hurricane has both strong wind and rain.</w:t>
            </w:r>
          </w:p>
          <w:p w:rsidR="00A52370" w:rsidRDefault="00A52370" w:rsidP="00F05C94">
            <w:pPr>
              <w:rPr>
                <w:szCs w:val="24"/>
              </w:rPr>
            </w:pPr>
          </w:p>
          <w:p w:rsidR="00A52370" w:rsidRDefault="00A52370" w:rsidP="00F05C94">
            <w:pPr>
              <w:rPr>
                <w:szCs w:val="24"/>
              </w:rPr>
            </w:pPr>
          </w:p>
          <w:p w:rsidR="00132DE7" w:rsidRDefault="00132DE7" w:rsidP="00F05C94">
            <w:pPr>
              <w:rPr>
                <w:szCs w:val="24"/>
              </w:rPr>
            </w:pPr>
          </w:p>
          <w:p w:rsidR="00132DE7" w:rsidRDefault="00132DE7" w:rsidP="00F05C94">
            <w:pPr>
              <w:rPr>
                <w:szCs w:val="24"/>
              </w:rPr>
            </w:pPr>
          </w:p>
          <w:p w:rsidR="00A52370" w:rsidRPr="005B208C" w:rsidRDefault="00A52370" w:rsidP="00F05C9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</w:t>
            </w:r>
            <w:r w:rsidRPr="005B208C">
              <w:rPr>
                <w:b/>
                <w:szCs w:val="24"/>
              </w:rPr>
              <w:t>ample sentence frame:</w:t>
            </w:r>
          </w:p>
          <w:p w:rsidR="00A52370" w:rsidRDefault="00A52370" w:rsidP="00F05C94">
            <w:pPr>
              <w:rPr>
                <w:szCs w:val="24"/>
              </w:rPr>
            </w:pPr>
          </w:p>
          <w:p w:rsidR="00A52370" w:rsidRPr="006B6EAC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>______ and _______ are _________.</w:t>
            </w:r>
          </w:p>
        </w:tc>
        <w:tc>
          <w:tcPr>
            <w:tcW w:w="4410" w:type="dxa"/>
          </w:tcPr>
          <w:p w:rsidR="00A52370" w:rsidRDefault="00A52370" w:rsidP="00F05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Advanced</w:t>
            </w:r>
          </w:p>
          <w:p w:rsidR="00A52370" w:rsidRDefault="00A52370" w:rsidP="00F05C94">
            <w:pPr>
              <w:rPr>
                <w:szCs w:val="24"/>
              </w:rPr>
            </w:pPr>
            <w:r w:rsidRPr="005B208C">
              <w:rPr>
                <w:b/>
                <w:szCs w:val="24"/>
              </w:rPr>
              <w:t>Form:</w:t>
            </w:r>
            <w:r>
              <w:rPr>
                <w:szCs w:val="24"/>
              </w:rPr>
              <w:t xml:space="preserve"> </w:t>
            </w:r>
          </w:p>
          <w:p w:rsidR="00A52370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>compound or complex sentence with adverbial modification</w:t>
            </w:r>
          </w:p>
          <w:p w:rsidR="00A52370" w:rsidRDefault="00A52370" w:rsidP="00F05C94">
            <w:pPr>
              <w:rPr>
                <w:szCs w:val="24"/>
              </w:rPr>
            </w:pPr>
          </w:p>
          <w:p w:rsidR="00A52370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 xml:space="preserve">adverb in an independent clause or </w:t>
            </w:r>
          </w:p>
          <w:p w:rsidR="00A52370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>adverbial clause</w:t>
            </w:r>
          </w:p>
          <w:p w:rsidR="00A52370" w:rsidRDefault="00A52370" w:rsidP="00F05C94">
            <w:pPr>
              <w:rPr>
                <w:szCs w:val="24"/>
              </w:rPr>
            </w:pPr>
          </w:p>
          <w:p w:rsidR="00132DE7" w:rsidRDefault="00132DE7" w:rsidP="00F05C94">
            <w:pPr>
              <w:rPr>
                <w:szCs w:val="24"/>
              </w:rPr>
            </w:pPr>
          </w:p>
          <w:p w:rsidR="00132DE7" w:rsidRDefault="00132DE7" w:rsidP="00F05C94">
            <w:pPr>
              <w:rPr>
                <w:szCs w:val="24"/>
              </w:rPr>
            </w:pPr>
          </w:p>
          <w:p w:rsidR="00A52370" w:rsidRPr="005B208C" w:rsidRDefault="00A52370" w:rsidP="00F05C94">
            <w:pPr>
              <w:rPr>
                <w:b/>
                <w:szCs w:val="24"/>
              </w:rPr>
            </w:pPr>
            <w:r w:rsidRPr="005B208C">
              <w:rPr>
                <w:b/>
                <w:szCs w:val="24"/>
              </w:rPr>
              <w:t>Examples:</w:t>
            </w:r>
          </w:p>
          <w:p w:rsidR="00A52370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>Earthquakes are strong, but they don’t happen often.</w:t>
            </w:r>
          </w:p>
          <w:p w:rsidR="00A52370" w:rsidRDefault="00A52370" w:rsidP="00F05C94">
            <w:pPr>
              <w:rPr>
                <w:szCs w:val="24"/>
              </w:rPr>
            </w:pPr>
          </w:p>
          <w:p w:rsidR="00A52370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>While earthquakes are strong, they don’t happen often.</w:t>
            </w:r>
          </w:p>
          <w:p w:rsidR="00A52370" w:rsidRDefault="00A52370" w:rsidP="00F05C94">
            <w:pPr>
              <w:rPr>
                <w:szCs w:val="24"/>
              </w:rPr>
            </w:pPr>
          </w:p>
          <w:p w:rsidR="00132DE7" w:rsidRDefault="00132DE7" w:rsidP="00F05C94">
            <w:pPr>
              <w:rPr>
                <w:szCs w:val="24"/>
              </w:rPr>
            </w:pPr>
          </w:p>
          <w:p w:rsidR="00132DE7" w:rsidRDefault="00132DE7" w:rsidP="00F05C94">
            <w:pPr>
              <w:rPr>
                <w:szCs w:val="24"/>
              </w:rPr>
            </w:pPr>
          </w:p>
          <w:p w:rsidR="00A52370" w:rsidRPr="005B208C" w:rsidRDefault="00A52370" w:rsidP="00F05C9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</w:t>
            </w:r>
            <w:r w:rsidRPr="005B208C">
              <w:rPr>
                <w:b/>
                <w:szCs w:val="24"/>
              </w:rPr>
              <w:t>ample sentence frame:</w:t>
            </w:r>
          </w:p>
          <w:p w:rsidR="00A52370" w:rsidRDefault="00A52370" w:rsidP="00F05C94">
            <w:pPr>
              <w:rPr>
                <w:szCs w:val="24"/>
              </w:rPr>
            </w:pPr>
          </w:p>
          <w:p w:rsidR="00A52370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 xml:space="preserve">When ________ are ________, they </w:t>
            </w:r>
          </w:p>
          <w:p w:rsidR="00A52370" w:rsidRPr="006B6EAC" w:rsidRDefault="00A52370" w:rsidP="00F05C94">
            <w:pPr>
              <w:rPr>
                <w:szCs w:val="24"/>
              </w:rPr>
            </w:pPr>
            <w:r>
              <w:rPr>
                <w:szCs w:val="24"/>
              </w:rPr>
              <w:t>______________________.</w:t>
            </w:r>
          </w:p>
        </w:tc>
      </w:tr>
    </w:tbl>
    <w:p w:rsidR="00A52370" w:rsidRDefault="00A52370"/>
    <w:sectPr w:rsidR="00A52370" w:rsidSect="00282F31"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82F31"/>
    <w:rsid w:val="00104B4A"/>
    <w:rsid w:val="00132DE7"/>
    <w:rsid w:val="002723C3"/>
    <w:rsid w:val="00282F31"/>
    <w:rsid w:val="004019B0"/>
    <w:rsid w:val="0041431B"/>
    <w:rsid w:val="00575A60"/>
    <w:rsid w:val="006E701A"/>
    <w:rsid w:val="009E0735"/>
    <w:rsid w:val="00A52370"/>
    <w:rsid w:val="00AC5D29"/>
    <w:rsid w:val="00B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5</cp:revision>
  <dcterms:created xsi:type="dcterms:W3CDTF">2013-01-23T03:18:00Z</dcterms:created>
  <dcterms:modified xsi:type="dcterms:W3CDTF">2013-01-23T19:48:00Z</dcterms:modified>
</cp:coreProperties>
</file>